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4107" w:type="dxa"/>
        <w:tblLook w:val="04A0" w:firstRow="1" w:lastRow="0" w:firstColumn="1" w:lastColumn="0" w:noHBand="0" w:noVBand="1"/>
      </w:tblPr>
      <w:tblGrid>
        <w:gridCol w:w="4258"/>
        <w:gridCol w:w="1423"/>
        <w:gridCol w:w="1072"/>
        <w:gridCol w:w="3103"/>
        <w:gridCol w:w="4251"/>
      </w:tblGrid>
      <w:tr w:rsidR="00F46DC0" w:rsidRPr="00E80F8F" w:rsidTr="009C6B1C">
        <w:tc>
          <w:tcPr>
            <w:tcW w:w="4258" w:type="dxa"/>
          </w:tcPr>
          <w:p w:rsidR="00F46DC0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 MŠ Š. Moysesa Banská Bystrica</w:t>
            </w:r>
          </w:p>
        </w:tc>
        <w:tc>
          <w:tcPr>
            <w:tcW w:w="1423" w:type="dxa"/>
          </w:tcPr>
          <w:p w:rsidR="00F46DC0" w:rsidRPr="00E80F8F" w:rsidRDefault="00F46DC0" w:rsidP="005B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72" w:type="dxa"/>
          </w:tcPr>
          <w:p w:rsidR="00F46DC0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103" w:type="dxa"/>
          </w:tcPr>
          <w:p w:rsidR="00F46DC0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Pavol </w:t>
            </w: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Ceplak</w:t>
            </w:r>
            <w:proofErr w:type="spellEnd"/>
          </w:p>
        </w:tc>
        <w:tc>
          <w:tcPr>
            <w:tcW w:w="4251" w:type="dxa"/>
          </w:tcPr>
          <w:p w:rsidR="00F46DC0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Nehemiáš</w:t>
            </w:r>
            <w:proofErr w:type="spellEnd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 prosí Boha</w:t>
            </w:r>
          </w:p>
        </w:tc>
      </w:tr>
      <w:tr w:rsidR="00F46DC0" w:rsidRPr="00E80F8F" w:rsidTr="009C6B1C">
        <w:tc>
          <w:tcPr>
            <w:tcW w:w="4258" w:type="dxa"/>
          </w:tcPr>
          <w:p w:rsidR="00F46DC0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F46DC0" w:rsidRPr="00E80F8F" w:rsidRDefault="00F46DC0" w:rsidP="005B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72" w:type="dxa"/>
          </w:tcPr>
          <w:p w:rsidR="00F46DC0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103" w:type="dxa"/>
          </w:tcPr>
          <w:p w:rsidR="00F46DC0" w:rsidRPr="00E80F8F" w:rsidRDefault="005B0CF8" w:rsidP="005B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Magdaléna Pastierova</w:t>
            </w:r>
          </w:p>
        </w:tc>
        <w:tc>
          <w:tcPr>
            <w:tcW w:w="4251" w:type="dxa"/>
          </w:tcPr>
          <w:p w:rsidR="00F46DC0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Boh nás všetkých miluje</w:t>
            </w:r>
          </w:p>
        </w:tc>
      </w:tr>
      <w:tr w:rsidR="004F779A" w:rsidRPr="00E80F8F" w:rsidTr="009C6B1C">
        <w:tc>
          <w:tcPr>
            <w:tcW w:w="4258" w:type="dxa"/>
          </w:tcPr>
          <w:p w:rsidR="004F779A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 MŠ Š. Moysesa Banská Bystrica</w:t>
            </w:r>
          </w:p>
        </w:tc>
        <w:tc>
          <w:tcPr>
            <w:tcW w:w="1423" w:type="dxa"/>
          </w:tcPr>
          <w:p w:rsidR="004F779A" w:rsidRPr="00E80F8F" w:rsidRDefault="004F779A" w:rsidP="005B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72" w:type="dxa"/>
          </w:tcPr>
          <w:p w:rsidR="004F779A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103" w:type="dxa"/>
          </w:tcPr>
          <w:p w:rsidR="004F779A" w:rsidRPr="00E80F8F" w:rsidRDefault="005B0CF8" w:rsidP="005B0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Eliáš </w:t>
            </w: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Tománek</w:t>
            </w:r>
            <w:proofErr w:type="spellEnd"/>
          </w:p>
        </w:tc>
        <w:tc>
          <w:tcPr>
            <w:tcW w:w="4251" w:type="dxa"/>
          </w:tcPr>
          <w:p w:rsidR="004F779A" w:rsidRPr="00E80F8F" w:rsidRDefault="005B0CF8" w:rsidP="009C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Peter sa prihovára ľuďom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KSŠ sv. Vincenta de Paul Levice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Barbora Nováková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Mardochejov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 o drakoch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KSŠ sv. Vincenta de Paul Levice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Kubáňová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Sťahovanie Izraelitov na temená hôr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KSŠ sv. Vincenta de Paul Levice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Viktória Sasko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Súboj drakov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A66B6F" w:rsidRDefault="00A66B6F" w:rsidP="00A66B6F">
            <w:pPr>
              <w:spacing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I. kategória – 6, II. kategória - 16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5E" w:rsidRPr="00E80F8F" w:rsidTr="009C6B1C">
        <w:tc>
          <w:tcPr>
            <w:tcW w:w="4258" w:type="dxa"/>
          </w:tcPr>
          <w:p w:rsidR="005C355E" w:rsidRPr="00E80F8F" w:rsidRDefault="005C355E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072" w:type="dxa"/>
          </w:tcPr>
          <w:p w:rsidR="005C355E" w:rsidRPr="00E80F8F" w:rsidRDefault="005C355E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5C355E" w:rsidRPr="00E80F8F" w:rsidRDefault="005C355E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Tužinská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Kráľovná Ester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072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Štrbová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usvedčila nepriateľa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</w:p>
        </w:tc>
        <w:tc>
          <w:tcPr>
            <w:tcW w:w="1072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Lilien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Hanusová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Žiadosť od Ester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9720FB" w:rsidRPr="00E80F8F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20FB" w:rsidRPr="00E80F8F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9720FB" w:rsidRPr="00E80F8F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Filovkinová</w:t>
            </w:r>
            <w:proofErr w:type="spellEnd"/>
          </w:p>
        </w:tc>
        <w:tc>
          <w:tcPr>
            <w:tcW w:w="4251" w:type="dxa"/>
          </w:tcPr>
          <w:p w:rsidR="009720FB" w:rsidRPr="00E80F8F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Nehemiášov príchod do Jeruzalema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Gyulai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Kráľovná rodu židovského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Tkáčik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Svadba kráľa s Ester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 MŠ Š. Moysesa Banská Bystrica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Krištof Taliga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u kráľa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Jaroslav Mišík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Nebojácna oprava múrov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Default="009720FB" w:rsidP="009720FB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Dubská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Kráľ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korunuje Ester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Default="009720FB" w:rsidP="009720FB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Jakub Lacko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Obnova hradieb</w:t>
            </w:r>
          </w:p>
        </w:tc>
      </w:tr>
      <w:tr w:rsidR="00B850F8" w:rsidRPr="00E80F8F" w:rsidTr="00276847">
        <w:tc>
          <w:tcPr>
            <w:tcW w:w="4258" w:type="dxa"/>
          </w:tcPr>
          <w:p w:rsidR="00B850F8" w:rsidRPr="00447EA0" w:rsidRDefault="00B850F8" w:rsidP="00B8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Viktória Kolláriková</w:t>
            </w:r>
          </w:p>
        </w:tc>
        <w:tc>
          <w:tcPr>
            <w:tcW w:w="4251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prosí za svoj ľud</w:t>
            </w:r>
          </w:p>
        </w:tc>
      </w:tr>
      <w:tr w:rsidR="00B850F8" w:rsidRPr="00E80F8F" w:rsidTr="00276847">
        <w:tc>
          <w:tcPr>
            <w:tcW w:w="4258" w:type="dxa"/>
          </w:tcPr>
          <w:p w:rsidR="00B850F8" w:rsidRPr="00E80F8F" w:rsidRDefault="00B850F8" w:rsidP="00B8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Hoghová</w:t>
            </w:r>
            <w:proofErr w:type="spellEnd"/>
          </w:p>
        </w:tc>
        <w:tc>
          <w:tcPr>
            <w:tcW w:w="4251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sa zastáva svojho ľudu</w:t>
            </w:r>
          </w:p>
        </w:tc>
      </w:tr>
      <w:tr w:rsidR="00B850F8" w:rsidRPr="00E80F8F" w:rsidTr="009C6B1C">
        <w:tc>
          <w:tcPr>
            <w:tcW w:w="4258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Packová</w:t>
            </w:r>
            <w:proofErr w:type="spellEnd"/>
          </w:p>
        </w:tc>
        <w:tc>
          <w:tcPr>
            <w:tcW w:w="4251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prosí kráľa za svoj národ</w:t>
            </w:r>
          </w:p>
        </w:tc>
      </w:tr>
      <w:tr w:rsidR="009706E6" w:rsidRPr="00E80F8F" w:rsidTr="009C6B1C">
        <w:tc>
          <w:tcPr>
            <w:tcW w:w="4258" w:type="dxa"/>
          </w:tcPr>
          <w:p w:rsidR="009706E6" w:rsidRPr="00E80F8F" w:rsidRDefault="009706E6" w:rsidP="009706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Hriňová</w:t>
            </w:r>
          </w:p>
        </w:tc>
        <w:tc>
          <w:tcPr>
            <w:tcW w:w="1423" w:type="dxa"/>
          </w:tcPr>
          <w:p w:rsidR="009706E6" w:rsidRPr="00E80F8F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Vrťová</w:t>
            </w:r>
            <w:proofErr w:type="spellEnd"/>
          </w:p>
        </w:tc>
        <w:tc>
          <w:tcPr>
            <w:tcW w:w="4251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Kráľovná Ester ide ku kráľovi</w:t>
            </w:r>
          </w:p>
        </w:tc>
      </w:tr>
      <w:tr w:rsidR="009706E6" w:rsidRPr="00E80F8F" w:rsidTr="009C6B1C">
        <w:tc>
          <w:tcPr>
            <w:tcW w:w="4258" w:type="dxa"/>
          </w:tcPr>
          <w:p w:rsidR="009706E6" w:rsidRPr="00E80F8F" w:rsidRDefault="009706E6" w:rsidP="009706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Hriňová</w:t>
            </w:r>
          </w:p>
        </w:tc>
        <w:tc>
          <w:tcPr>
            <w:tcW w:w="1423" w:type="dxa"/>
          </w:tcPr>
          <w:p w:rsidR="009706E6" w:rsidRPr="00E80F8F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Timea Sviteková</w:t>
            </w:r>
          </w:p>
        </w:tc>
        <w:tc>
          <w:tcPr>
            <w:tcW w:w="4251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Kráľovná Ester ide prosiť kráľa</w:t>
            </w:r>
          </w:p>
        </w:tc>
      </w:tr>
      <w:tr w:rsidR="009706E6" w:rsidRPr="00E80F8F" w:rsidTr="009C6B1C">
        <w:tc>
          <w:tcPr>
            <w:tcW w:w="4258" w:type="dxa"/>
          </w:tcPr>
          <w:p w:rsidR="009706E6" w:rsidRPr="00E80F8F" w:rsidRDefault="009706E6" w:rsidP="009706E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Hriňová</w:t>
            </w:r>
          </w:p>
        </w:tc>
        <w:tc>
          <w:tcPr>
            <w:tcW w:w="1423" w:type="dxa"/>
          </w:tcPr>
          <w:p w:rsidR="009706E6" w:rsidRPr="00E80F8F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1072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Kučerová</w:t>
            </w:r>
          </w:p>
        </w:tc>
        <w:tc>
          <w:tcPr>
            <w:tcW w:w="4251" w:type="dxa"/>
          </w:tcPr>
          <w:p w:rsidR="009706E6" w:rsidRDefault="009706E6" w:rsidP="0097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Oslava obyvateľov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Betúlie</w:t>
            </w:r>
            <w:proofErr w:type="spellEnd"/>
          </w:p>
        </w:tc>
      </w:tr>
      <w:tr w:rsidR="009706E6" w:rsidRPr="00E80F8F" w:rsidTr="009C6B1C">
        <w:tc>
          <w:tcPr>
            <w:tcW w:w="4258" w:type="dxa"/>
          </w:tcPr>
          <w:p w:rsidR="009706E6" w:rsidRPr="00A66B6F" w:rsidRDefault="00A66B6F" w:rsidP="00B850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III. kategória - 9</w:t>
            </w:r>
          </w:p>
        </w:tc>
        <w:tc>
          <w:tcPr>
            <w:tcW w:w="1423" w:type="dxa"/>
          </w:tcPr>
          <w:p w:rsidR="009706E6" w:rsidRDefault="009706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9706E6" w:rsidRDefault="009706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9706E6" w:rsidRDefault="009706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706E6" w:rsidRDefault="009706E6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Pirochová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pred kráľom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Veverka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Korunovácia Ester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Melánia Mistríková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Dejiny spásy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Levčíková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Hostina pravdy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Default="009720FB" w:rsidP="009720FB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Lacko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Svadobná hostina pre kniežatá kráľa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Default="009720FB" w:rsidP="009720FB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Visić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Korunovanie Ester</w:t>
            </w:r>
          </w:p>
        </w:tc>
      </w:tr>
      <w:tr w:rsidR="00842236" w:rsidRPr="00E80F8F" w:rsidTr="00276847">
        <w:tc>
          <w:tcPr>
            <w:tcW w:w="4258" w:type="dxa"/>
          </w:tcPr>
          <w:p w:rsidR="00842236" w:rsidRPr="00447EA0" w:rsidRDefault="00842236" w:rsidP="00842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J. Horáka Banská Štiavnica</w:t>
            </w:r>
          </w:p>
        </w:tc>
        <w:tc>
          <w:tcPr>
            <w:tcW w:w="1423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842236" w:rsidRPr="00E80F8F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Potančoková</w:t>
            </w:r>
            <w:proofErr w:type="spellEnd"/>
          </w:p>
        </w:tc>
        <w:tc>
          <w:tcPr>
            <w:tcW w:w="4251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Kristus raz navždy trpel za hriechy</w:t>
            </w:r>
          </w:p>
        </w:tc>
      </w:tr>
      <w:tr w:rsidR="00842236" w:rsidRPr="00E80F8F" w:rsidTr="00276847">
        <w:tc>
          <w:tcPr>
            <w:tcW w:w="4258" w:type="dxa"/>
          </w:tcPr>
          <w:p w:rsidR="00842236" w:rsidRPr="00447EA0" w:rsidRDefault="00842236" w:rsidP="00842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J. Horáka Banská Štiavnica</w:t>
            </w:r>
          </w:p>
        </w:tc>
        <w:tc>
          <w:tcPr>
            <w:tcW w:w="1423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842236" w:rsidRPr="00E80F8F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Klučárová</w:t>
            </w:r>
            <w:proofErr w:type="spellEnd"/>
          </w:p>
        </w:tc>
        <w:tc>
          <w:tcPr>
            <w:tcW w:w="4251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vás povolal do večnej slávy</w:t>
            </w:r>
          </w:p>
        </w:tc>
      </w:tr>
      <w:tr w:rsidR="00842236" w:rsidRPr="00E80F8F" w:rsidTr="00276847">
        <w:tc>
          <w:tcPr>
            <w:tcW w:w="4258" w:type="dxa"/>
          </w:tcPr>
          <w:p w:rsidR="00842236" w:rsidRPr="00447EA0" w:rsidRDefault="00842236" w:rsidP="00842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J. Horáka Banská Štiavnica</w:t>
            </w:r>
          </w:p>
        </w:tc>
        <w:tc>
          <w:tcPr>
            <w:tcW w:w="1423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1072" w:type="dxa"/>
          </w:tcPr>
          <w:p w:rsidR="00842236" w:rsidRPr="00E80F8F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Ivaničová</w:t>
            </w:r>
          </w:p>
        </w:tc>
        <w:tc>
          <w:tcPr>
            <w:tcW w:w="4251" w:type="dxa"/>
          </w:tcPr>
          <w:p w:rsidR="00842236" w:rsidRDefault="00842236" w:rsidP="008422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Diabol hľadá, koho by zožral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Piaristická spojená škola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 Vincúr</w:t>
            </w:r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Nočná obhliadka hradieb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Default="009720FB" w:rsidP="009720FB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Sofia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Junas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Čakanie Ester na kráľa</w:t>
            </w:r>
          </w:p>
        </w:tc>
      </w:tr>
      <w:tr w:rsidR="009720FB" w:rsidRPr="00E80F8F" w:rsidTr="00276847">
        <w:tc>
          <w:tcPr>
            <w:tcW w:w="4258" w:type="dxa"/>
          </w:tcPr>
          <w:p w:rsidR="009720FB" w:rsidRDefault="009720FB" w:rsidP="009720FB"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Piaristická spojená škola </w:t>
            </w:r>
            <w:proofErr w:type="spellStart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>F.Hanáka</w:t>
            </w:r>
            <w:proofErr w:type="spellEnd"/>
            <w:r w:rsidRPr="00447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PD</w:t>
            </w:r>
          </w:p>
        </w:tc>
        <w:tc>
          <w:tcPr>
            <w:tcW w:w="142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Hartmannová</w:t>
            </w:r>
            <w:proofErr w:type="spellEnd"/>
          </w:p>
        </w:tc>
        <w:tc>
          <w:tcPr>
            <w:tcW w:w="4251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korunovaná za kráľovnú</w:t>
            </w:r>
          </w:p>
        </w:tc>
      </w:tr>
      <w:tr w:rsidR="009720FB" w:rsidRPr="00E80F8F" w:rsidTr="009C6B1C">
        <w:tc>
          <w:tcPr>
            <w:tcW w:w="4258" w:type="dxa"/>
          </w:tcPr>
          <w:p w:rsidR="009720FB" w:rsidRPr="00E80F8F" w:rsidRDefault="009720FB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9720FB" w:rsidRPr="00E80F8F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9720FB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9720FB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Kúcsová</w:t>
            </w:r>
            <w:proofErr w:type="spellEnd"/>
          </w:p>
        </w:tc>
        <w:tc>
          <w:tcPr>
            <w:tcW w:w="4251" w:type="dxa"/>
          </w:tcPr>
          <w:p w:rsidR="009720FB" w:rsidRDefault="0034416D" w:rsidP="009720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Účinkovanie speváckeho zboru pri posviacke mestských múrov</w:t>
            </w:r>
          </w:p>
        </w:tc>
      </w:tr>
      <w:tr w:rsidR="00AE76C0" w:rsidRPr="00E80F8F" w:rsidTr="009C6B1C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 Kollár</w:t>
            </w:r>
          </w:p>
        </w:tc>
        <w:tc>
          <w:tcPr>
            <w:tcW w:w="4251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Dokončenie stavby</w:t>
            </w:r>
          </w:p>
        </w:tc>
      </w:tr>
      <w:tr w:rsidR="00AE76C0" w:rsidRPr="00E80F8F" w:rsidTr="009C6B1C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Oslany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Néčová</w:t>
            </w:r>
            <w:proofErr w:type="spellEnd"/>
          </w:p>
        </w:tc>
        <w:tc>
          <w:tcPr>
            <w:tcW w:w="4251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Starostlivosť o stráženie mesta</w:t>
            </w:r>
          </w:p>
        </w:tc>
      </w:tr>
      <w:tr w:rsidR="00AE76C0" w:rsidRPr="00E80F8F" w:rsidTr="009C6B1C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Bicianová</w:t>
            </w:r>
            <w:proofErr w:type="spellEnd"/>
          </w:p>
        </w:tc>
        <w:tc>
          <w:tcPr>
            <w:tcW w:w="4251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s kráľom</w:t>
            </w:r>
          </w:p>
        </w:tc>
      </w:tr>
      <w:tr w:rsidR="00AE76C0" w:rsidRPr="00E80F8F" w:rsidTr="009C6B1C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Šajgalíková</w:t>
            </w:r>
            <w:proofErr w:type="spellEnd"/>
          </w:p>
        </w:tc>
        <w:tc>
          <w:tcPr>
            <w:tcW w:w="4251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pred kráľom</w:t>
            </w:r>
          </w:p>
        </w:tc>
      </w:tr>
      <w:tr w:rsidR="00AE76C0" w:rsidRPr="00E80F8F" w:rsidTr="009C6B1C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Meško</w:t>
            </w:r>
            <w:proofErr w:type="spellEnd"/>
          </w:p>
        </w:tc>
        <w:tc>
          <w:tcPr>
            <w:tcW w:w="4251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Oprava múru v Jeruzaleme</w:t>
            </w:r>
          </w:p>
        </w:tc>
      </w:tr>
      <w:tr w:rsidR="00AE76C0" w:rsidRPr="00E80F8F" w:rsidTr="00A45541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Adely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Ostrolúckej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Budča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Klára Krajčiová</w:t>
            </w:r>
          </w:p>
        </w:tc>
        <w:tc>
          <w:tcPr>
            <w:tcW w:w="4251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Pán ma vidí</w:t>
            </w:r>
          </w:p>
        </w:tc>
      </w:tr>
      <w:tr w:rsidR="00AE76C0" w:rsidRPr="00E80F8F" w:rsidTr="00E80F8F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Adely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Ostrolúckej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Budča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Marián </w:t>
            </w: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Lipnický</w:t>
            </w:r>
            <w:proofErr w:type="spellEnd"/>
          </w:p>
        </w:tc>
        <w:tc>
          <w:tcPr>
            <w:tcW w:w="4251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Pán ma ochráni</w:t>
            </w:r>
          </w:p>
        </w:tc>
      </w:tr>
      <w:tr w:rsidR="00AE76C0" w:rsidRPr="00E80F8F" w:rsidTr="00E80F8F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Radovana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Kaufmana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Partizánske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Némethyová</w:t>
            </w:r>
            <w:proofErr w:type="spellEnd"/>
          </w:p>
        </w:tc>
        <w:tc>
          <w:tcPr>
            <w:tcW w:w="4251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Dokončenie stavby múrov</w:t>
            </w:r>
          </w:p>
        </w:tc>
      </w:tr>
      <w:tr w:rsidR="00AE76C0" w:rsidRPr="00E80F8F" w:rsidTr="00E80F8F">
        <w:tc>
          <w:tcPr>
            <w:tcW w:w="4258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Radovana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Kaufmana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Partizánske</w:t>
            </w:r>
          </w:p>
        </w:tc>
        <w:tc>
          <w:tcPr>
            <w:tcW w:w="142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AE76C0" w:rsidRPr="00E80F8F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Denisa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Dolníková</w:t>
            </w:r>
            <w:proofErr w:type="spellEnd"/>
          </w:p>
        </w:tc>
        <w:tc>
          <w:tcPr>
            <w:tcW w:w="4251" w:type="dxa"/>
          </w:tcPr>
          <w:p w:rsidR="00AE76C0" w:rsidRDefault="00AE76C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Obnova mestských múrov</w:t>
            </w:r>
          </w:p>
        </w:tc>
      </w:tr>
      <w:tr w:rsidR="00623AD0" w:rsidRPr="00E80F8F" w:rsidTr="00E80F8F">
        <w:tc>
          <w:tcPr>
            <w:tcW w:w="4258" w:type="dxa"/>
          </w:tcPr>
          <w:p w:rsidR="00623AD0" w:rsidRDefault="00623AD0" w:rsidP="00AE76C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23AD0" w:rsidRPr="00E80F8F" w:rsidRDefault="00623AD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623AD0" w:rsidRDefault="00623AD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</w:tc>
        <w:tc>
          <w:tcPr>
            <w:tcW w:w="3103" w:type="dxa"/>
          </w:tcPr>
          <w:p w:rsidR="00623AD0" w:rsidRDefault="00623AD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Jakubčová</w:t>
            </w:r>
            <w:proofErr w:type="spellEnd"/>
          </w:p>
        </w:tc>
        <w:tc>
          <w:tcPr>
            <w:tcW w:w="4251" w:type="dxa"/>
          </w:tcPr>
          <w:p w:rsidR="00623AD0" w:rsidRDefault="00623AD0" w:rsidP="00AE7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pred kráľom</w:t>
            </w:r>
          </w:p>
        </w:tc>
      </w:tr>
      <w:tr w:rsidR="00623AD0" w:rsidRPr="00E80F8F" w:rsidTr="00E80F8F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Amélia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Ondrišová</w:t>
            </w:r>
            <w:proofErr w:type="spellEnd"/>
          </w:p>
        </w:tc>
        <w:tc>
          <w:tcPr>
            <w:tcW w:w="4251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Dokončenie múru</w:t>
            </w:r>
          </w:p>
        </w:tc>
      </w:tr>
      <w:tr w:rsidR="00623AD0" w:rsidRPr="00E80F8F" w:rsidTr="00E80F8F">
        <w:tc>
          <w:tcPr>
            <w:tcW w:w="4258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prima</w:t>
            </w:r>
            <w:proofErr w:type="spellEnd"/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Jakub/Pavol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Obšajsník</w:t>
            </w:r>
            <w:proofErr w:type="spellEnd"/>
          </w:p>
        </w:tc>
        <w:tc>
          <w:tcPr>
            <w:tcW w:w="4251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 prijíma Ester</w:t>
            </w:r>
          </w:p>
        </w:tc>
      </w:tr>
      <w:tr w:rsidR="00CB776E" w:rsidRPr="00E80F8F" w:rsidTr="00E80F8F">
        <w:tc>
          <w:tcPr>
            <w:tcW w:w="4258" w:type="dxa"/>
          </w:tcPr>
          <w:p w:rsidR="00CB776E" w:rsidRDefault="00CB776E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CB776E" w:rsidRPr="00E80F8F" w:rsidRDefault="00CB776E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CB776E" w:rsidRDefault="00CB776E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CB776E" w:rsidRDefault="00CB776E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Lucia Vojteková</w:t>
            </w:r>
          </w:p>
        </w:tc>
        <w:tc>
          <w:tcPr>
            <w:tcW w:w="4251" w:type="dxa"/>
          </w:tcPr>
          <w:p w:rsidR="00CB776E" w:rsidRDefault="00CB776E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Odvážna Ester</w:t>
            </w:r>
          </w:p>
        </w:tc>
      </w:tr>
      <w:tr w:rsidR="00B850F8" w:rsidRPr="00E80F8F" w:rsidTr="00F50468">
        <w:tc>
          <w:tcPr>
            <w:tcW w:w="4258" w:type="dxa"/>
          </w:tcPr>
          <w:p w:rsidR="00B850F8" w:rsidRPr="00447EA0" w:rsidRDefault="00B850F8" w:rsidP="00B8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Tothová</w:t>
            </w:r>
            <w:proofErr w:type="spellEnd"/>
          </w:p>
        </w:tc>
        <w:tc>
          <w:tcPr>
            <w:tcW w:w="4251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Juditino víťazstvo</w:t>
            </w:r>
          </w:p>
        </w:tc>
      </w:tr>
      <w:tr w:rsidR="00B850F8" w:rsidRPr="00E80F8F" w:rsidTr="00F50468">
        <w:tc>
          <w:tcPr>
            <w:tcW w:w="4258" w:type="dxa"/>
          </w:tcPr>
          <w:p w:rsidR="00B850F8" w:rsidRPr="00447EA0" w:rsidRDefault="00B850F8" w:rsidP="00B8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Dekýšová</w:t>
            </w:r>
            <w:proofErr w:type="spellEnd"/>
          </w:p>
        </w:tc>
        <w:tc>
          <w:tcPr>
            <w:tcW w:w="4251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očakáva kráľa</w:t>
            </w:r>
          </w:p>
        </w:tc>
      </w:tr>
      <w:tr w:rsidR="00B850F8" w:rsidRPr="00E80F8F" w:rsidTr="00F50468">
        <w:tc>
          <w:tcPr>
            <w:tcW w:w="4258" w:type="dxa"/>
          </w:tcPr>
          <w:p w:rsidR="00B850F8" w:rsidRPr="00447EA0" w:rsidRDefault="00B850F8" w:rsidP="00B85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B850F8" w:rsidRPr="00E80F8F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Žigová</w:t>
            </w:r>
          </w:p>
        </w:tc>
        <w:tc>
          <w:tcPr>
            <w:tcW w:w="4251" w:type="dxa"/>
          </w:tcPr>
          <w:p w:rsidR="00B850F8" w:rsidRDefault="00B850F8" w:rsidP="00B850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očakáva kráľa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Koniarová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s prosbou u kráľa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Borošová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Pôjdem za kráľom, hoci nezavolaná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1072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Fidermák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sa stane kráľovnou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A66B6F" w:rsidRDefault="00A66B6F" w:rsidP="00A66B6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IV. kategória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23,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V. kategória -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</w:t>
            </w:r>
          </w:p>
        </w:tc>
        <w:tc>
          <w:tcPr>
            <w:tcW w:w="1423" w:type="dxa"/>
          </w:tcPr>
          <w:p w:rsidR="005C355E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5C355E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C355E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C355E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C355E" w:rsidRPr="00E80F8F" w:rsidRDefault="005C355E" w:rsidP="00425F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</w:t>
            </w:r>
            <w:r w:rsidR="00425F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Budinská</w:t>
            </w:r>
          </w:p>
        </w:tc>
        <w:tc>
          <w:tcPr>
            <w:tcW w:w="4251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modlitbe predstupuje Ester pred kráľa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predstupuje pred kráľa</w:t>
            </w:r>
          </w:p>
        </w:tc>
      </w:tr>
      <w:tr w:rsidR="005C355E" w:rsidRPr="00E80F8F" w:rsidTr="00F50468">
        <w:tc>
          <w:tcPr>
            <w:tcW w:w="4258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sv. Alžbety Nová Baňa</w:t>
            </w:r>
          </w:p>
        </w:tc>
        <w:tc>
          <w:tcPr>
            <w:tcW w:w="142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5C355E" w:rsidRPr="00E80F8F" w:rsidRDefault="005C355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Garajová</w:t>
            </w:r>
            <w:proofErr w:type="spellEnd"/>
          </w:p>
        </w:tc>
        <w:tc>
          <w:tcPr>
            <w:tcW w:w="4251" w:type="dxa"/>
          </w:tcPr>
          <w:p w:rsidR="005C355E" w:rsidRPr="00E80F8F" w:rsidRDefault="005C355E" w:rsidP="005C35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sa stáva kráľovnou</w:t>
            </w:r>
          </w:p>
        </w:tc>
      </w:tr>
      <w:tr w:rsidR="00CB776E" w:rsidRPr="00E80F8F" w:rsidTr="00F50468">
        <w:tc>
          <w:tcPr>
            <w:tcW w:w="4258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CB776E" w:rsidRPr="00E80F8F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Vacová</w:t>
            </w:r>
            <w:proofErr w:type="spellEnd"/>
          </w:p>
        </w:tc>
        <w:tc>
          <w:tcPr>
            <w:tcW w:w="4251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Esterina modlitba</w:t>
            </w:r>
          </w:p>
        </w:tc>
      </w:tr>
      <w:tr w:rsidR="00CB776E" w:rsidRPr="00E80F8F" w:rsidTr="00F50468">
        <w:tc>
          <w:tcPr>
            <w:tcW w:w="4258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CB776E" w:rsidRPr="00E80F8F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Janiczeková</w:t>
            </w:r>
            <w:proofErr w:type="spellEnd"/>
          </w:p>
        </w:tc>
        <w:tc>
          <w:tcPr>
            <w:tcW w:w="4251" w:type="dxa"/>
          </w:tcPr>
          <w:p w:rsidR="00CB776E" w:rsidRDefault="00CB776E" w:rsidP="00CB77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Odvážna Judita – chvála na Juditu</w:t>
            </w:r>
          </w:p>
        </w:tc>
      </w:tr>
      <w:tr w:rsidR="00CB776E" w:rsidRPr="00E80F8F" w:rsidTr="00F50468">
        <w:tc>
          <w:tcPr>
            <w:tcW w:w="4258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sv. Dominika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Zvolen</w:t>
            </w:r>
          </w:p>
        </w:tc>
        <w:tc>
          <w:tcPr>
            <w:tcW w:w="1423" w:type="dxa"/>
          </w:tcPr>
          <w:p w:rsidR="00CB776E" w:rsidRPr="00E80F8F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Matej Chlpáň</w:t>
            </w:r>
          </w:p>
        </w:tc>
        <w:tc>
          <w:tcPr>
            <w:tcW w:w="4251" w:type="dxa"/>
          </w:tcPr>
          <w:p w:rsidR="00CB776E" w:rsidRDefault="00CB776E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tebou Pane obnovím Jeruzalem</w:t>
            </w:r>
          </w:p>
        </w:tc>
      </w:tr>
      <w:tr w:rsidR="00560620" w:rsidRPr="00E80F8F" w:rsidTr="00F50468">
        <w:tc>
          <w:tcPr>
            <w:tcW w:w="4258" w:type="dxa"/>
          </w:tcPr>
          <w:p w:rsidR="00560620" w:rsidRPr="00447EA0" w:rsidRDefault="00560620" w:rsidP="00F5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560620" w:rsidRPr="00E80F8F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60620" w:rsidRPr="00E80F8F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60620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Spodniak</w:t>
            </w:r>
            <w:proofErr w:type="spellEnd"/>
          </w:p>
        </w:tc>
        <w:tc>
          <w:tcPr>
            <w:tcW w:w="4251" w:type="dxa"/>
          </w:tcPr>
          <w:p w:rsidR="00560620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Juditino víťazstvo</w:t>
            </w:r>
          </w:p>
        </w:tc>
      </w:tr>
      <w:tr w:rsidR="00560620" w:rsidRPr="00E80F8F" w:rsidTr="00F50468">
        <w:tc>
          <w:tcPr>
            <w:tcW w:w="4258" w:type="dxa"/>
          </w:tcPr>
          <w:p w:rsidR="00560620" w:rsidRPr="00447EA0" w:rsidRDefault="00560620" w:rsidP="00F5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560620" w:rsidRPr="00E80F8F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60620" w:rsidRPr="00E80F8F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560620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Beňadiková</w:t>
            </w:r>
          </w:p>
        </w:tc>
        <w:tc>
          <w:tcPr>
            <w:tcW w:w="4251" w:type="dxa"/>
          </w:tcPr>
          <w:p w:rsidR="00560620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Nevesta Ester</w:t>
            </w:r>
          </w:p>
        </w:tc>
      </w:tr>
      <w:tr w:rsidR="00560620" w:rsidRPr="00E80F8F" w:rsidTr="00F50468">
        <w:tc>
          <w:tcPr>
            <w:tcW w:w="4258" w:type="dxa"/>
          </w:tcPr>
          <w:p w:rsidR="00560620" w:rsidRPr="00447EA0" w:rsidRDefault="00560620" w:rsidP="00F50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Žiar nad Hronom</w:t>
            </w:r>
          </w:p>
        </w:tc>
        <w:tc>
          <w:tcPr>
            <w:tcW w:w="1423" w:type="dxa"/>
          </w:tcPr>
          <w:p w:rsidR="00560620" w:rsidRPr="00E80F8F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560620" w:rsidRPr="00E80F8F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560620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Frindtová</w:t>
            </w:r>
            <w:proofErr w:type="spellEnd"/>
          </w:p>
        </w:tc>
        <w:tc>
          <w:tcPr>
            <w:tcW w:w="4251" w:type="dxa"/>
          </w:tcPr>
          <w:p w:rsidR="00560620" w:rsidRDefault="00560620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Nehemiáš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 kráľom</w:t>
            </w:r>
          </w:p>
        </w:tc>
      </w:tr>
      <w:tr w:rsidR="00623AD0" w:rsidRPr="00E80F8F" w:rsidTr="00A45541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Adely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Ostrolúckej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Budča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Romana </w:t>
            </w: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Bamburová</w:t>
            </w:r>
            <w:proofErr w:type="spellEnd"/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Verím ti Pane</w:t>
            </w:r>
          </w:p>
        </w:tc>
      </w:tr>
      <w:tr w:rsidR="00623AD0" w:rsidRPr="00E80F8F" w:rsidTr="00A45541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Adely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Ostrolúckej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Budča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Micháliková</w:t>
            </w:r>
            <w:proofErr w:type="spellEnd"/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Pán je tu so mnou</w:t>
            </w:r>
          </w:p>
        </w:tc>
      </w:tr>
      <w:tr w:rsidR="00623AD0" w:rsidRPr="00E80F8F" w:rsidTr="00A45541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Adely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Ostrolúckej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Budča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Klaudia </w:t>
            </w: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Zetochová</w:t>
            </w:r>
            <w:proofErr w:type="spellEnd"/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 v tvojich rukách Pane</w:t>
            </w:r>
          </w:p>
        </w:tc>
      </w:tr>
      <w:tr w:rsidR="00623AD0" w:rsidRPr="00E80F8F" w:rsidTr="004F3F13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Kyšková</w:t>
            </w:r>
            <w:proofErr w:type="spellEnd"/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Záchrana Židov</w:t>
            </w:r>
          </w:p>
        </w:tc>
      </w:tr>
      <w:tr w:rsidR="00623AD0" w:rsidRPr="00E80F8F" w:rsidTr="004F3F13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Klinčok</w:t>
            </w:r>
            <w:proofErr w:type="spellEnd"/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Cesta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Perskej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ríše</w:t>
            </w:r>
          </w:p>
        </w:tc>
      </w:tr>
      <w:tr w:rsidR="00623AD0" w:rsidRPr="00E80F8F" w:rsidTr="004F3F13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s MŠ Š.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Moysesa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Banská Bystrica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623AD0" w:rsidRPr="00E80F8F" w:rsidRDefault="00651D0A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Margaréta Žabková</w:t>
            </w:r>
            <w:bookmarkStart w:id="0" w:name="_GoBack"/>
            <w:bookmarkEnd w:id="0"/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Korunovácia Ester</w:t>
            </w:r>
          </w:p>
        </w:tc>
      </w:tr>
      <w:tr w:rsidR="00623AD0" w:rsidRPr="00E80F8F" w:rsidTr="00A45541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Sama Cambela Slovenská Ľupča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Bacík</w:t>
            </w:r>
            <w:proofErr w:type="spellEnd"/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PURIM – zármutok obrátený na radosť</w:t>
            </w:r>
          </w:p>
        </w:tc>
      </w:tr>
      <w:tr w:rsidR="00623AD0" w:rsidRPr="00E80F8F" w:rsidTr="009C6B1C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Andreja Kmeťa Levice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 Valent</w:t>
            </w:r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Odhalenie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Amana</w:t>
            </w:r>
            <w:proofErr w:type="spellEnd"/>
          </w:p>
        </w:tc>
      </w:tr>
      <w:tr w:rsidR="00623AD0" w:rsidRPr="00E80F8F" w:rsidTr="009C6B1C">
        <w:tc>
          <w:tcPr>
            <w:tcW w:w="4258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Radovana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Kaufmana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Partizánske</w:t>
            </w:r>
          </w:p>
        </w:tc>
        <w:tc>
          <w:tcPr>
            <w:tcW w:w="1423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Opáth</w:t>
            </w:r>
            <w:proofErr w:type="spellEnd"/>
          </w:p>
        </w:tc>
        <w:tc>
          <w:tcPr>
            <w:tcW w:w="4251" w:type="dxa"/>
          </w:tcPr>
          <w:p w:rsidR="00623AD0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Dokončenie stavby múrov</w:t>
            </w:r>
          </w:p>
        </w:tc>
      </w:tr>
      <w:tr w:rsidR="00406F59" w:rsidRPr="00E80F8F" w:rsidTr="00276847">
        <w:tc>
          <w:tcPr>
            <w:tcW w:w="4258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406F59" w:rsidRPr="00E80F8F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kvarta</w:t>
            </w:r>
          </w:p>
        </w:tc>
        <w:tc>
          <w:tcPr>
            <w:tcW w:w="3103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Kapcová</w:t>
            </w:r>
            <w:proofErr w:type="spellEnd"/>
          </w:p>
        </w:tc>
        <w:tc>
          <w:tcPr>
            <w:tcW w:w="4251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Mardochejov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žiaľ</w:t>
            </w:r>
          </w:p>
        </w:tc>
      </w:tr>
      <w:tr w:rsidR="00406F59" w:rsidRPr="00E80F8F" w:rsidTr="00276847">
        <w:tc>
          <w:tcPr>
            <w:tcW w:w="4258" w:type="dxa"/>
          </w:tcPr>
          <w:p w:rsidR="00406F59" w:rsidRPr="00E80F8F" w:rsidRDefault="00406F59" w:rsidP="00276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406F59" w:rsidRPr="00E80F8F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06F59" w:rsidRDefault="00406F59" w:rsidP="00406F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tercia</w:t>
            </w:r>
          </w:p>
        </w:tc>
        <w:tc>
          <w:tcPr>
            <w:tcW w:w="3103" w:type="dxa"/>
          </w:tcPr>
          <w:p w:rsidR="00406F59" w:rsidRPr="00E80F8F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Lafférs</w:t>
            </w:r>
            <w:proofErr w:type="spellEnd"/>
          </w:p>
        </w:tc>
        <w:tc>
          <w:tcPr>
            <w:tcW w:w="4251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Kráľ udeľuje Ester milosť</w:t>
            </w:r>
          </w:p>
        </w:tc>
      </w:tr>
      <w:tr w:rsidR="00406F59" w:rsidRPr="00E80F8F" w:rsidTr="00276847">
        <w:tc>
          <w:tcPr>
            <w:tcW w:w="4258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406F59" w:rsidRPr="00E80F8F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tercia</w:t>
            </w:r>
          </w:p>
        </w:tc>
        <w:tc>
          <w:tcPr>
            <w:tcW w:w="3103" w:type="dxa"/>
          </w:tcPr>
          <w:p w:rsidR="00406F59" w:rsidRPr="00E80F8F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Čunderlíková</w:t>
            </w:r>
          </w:p>
        </w:tc>
        <w:tc>
          <w:tcPr>
            <w:tcW w:w="4251" w:type="dxa"/>
          </w:tcPr>
          <w:p w:rsidR="00406F59" w:rsidRDefault="00406F5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ide prosiť ku kráľovi za svoj ľud</w:t>
            </w:r>
          </w:p>
        </w:tc>
      </w:tr>
      <w:tr w:rsidR="00466C5F" w:rsidRPr="00E80F8F" w:rsidTr="00F50468">
        <w:tc>
          <w:tcPr>
            <w:tcW w:w="4258" w:type="dxa"/>
          </w:tcPr>
          <w:p w:rsidR="00466C5F" w:rsidRPr="00E80F8F" w:rsidRDefault="00466C5F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ZŠ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MŠ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Hriňová</w:t>
            </w:r>
          </w:p>
        </w:tc>
        <w:tc>
          <w:tcPr>
            <w:tcW w:w="1423" w:type="dxa"/>
          </w:tcPr>
          <w:p w:rsidR="00466C5F" w:rsidRPr="00E80F8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072" w:type="dxa"/>
          </w:tcPr>
          <w:p w:rsidR="00466C5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</w:tcPr>
          <w:p w:rsidR="00466C5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 Kmeťová</w:t>
            </w:r>
          </w:p>
        </w:tc>
        <w:tc>
          <w:tcPr>
            <w:tcW w:w="4251" w:type="dxa"/>
          </w:tcPr>
          <w:p w:rsidR="00466C5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Judita Boží nástroj</w:t>
            </w:r>
          </w:p>
        </w:tc>
      </w:tr>
      <w:tr w:rsidR="00466C5F" w:rsidRPr="00E80F8F" w:rsidTr="00F50468">
        <w:tc>
          <w:tcPr>
            <w:tcW w:w="4258" w:type="dxa"/>
          </w:tcPr>
          <w:p w:rsidR="00466C5F" w:rsidRPr="00A66B6F" w:rsidRDefault="00A66B6F" w:rsidP="00F5046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VI. kategória - 6</w:t>
            </w:r>
          </w:p>
        </w:tc>
        <w:tc>
          <w:tcPr>
            <w:tcW w:w="1423" w:type="dxa"/>
          </w:tcPr>
          <w:p w:rsidR="00466C5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66C5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466C5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66C5F" w:rsidRDefault="00466C5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52" w:rsidRPr="00E80F8F" w:rsidTr="00276847">
        <w:tc>
          <w:tcPr>
            <w:tcW w:w="4258" w:type="dxa"/>
          </w:tcPr>
          <w:p w:rsidR="00256252" w:rsidRDefault="00256252" w:rsidP="00276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256252" w:rsidRPr="00E80F8F" w:rsidRDefault="00256252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256252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103" w:type="dxa"/>
          </w:tcPr>
          <w:p w:rsidR="00256252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Sárová</w:t>
            </w:r>
          </w:p>
        </w:tc>
        <w:tc>
          <w:tcPr>
            <w:tcW w:w="4251" w:type="dxa"/>
          </w:tcPr>
          <w:p w:rsidR="00256252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Cirkev – slabá v ľuďoch, pevná v Bohu</w:t>
            </w:r>
          </w:p>
        </w:tc>
      </w:tr>
      <w:tr w:rsidR="00256252" w:rsidRPr="00E80F8F" w:rsidTr="00276847">
        <w:tc>
          <w:tcPr>
            <w:tcW w:w="4258" w:type="dxa"/>
          </w:tcPr>
          <w:p w:rsidR="00256252" w:rsidRPr="00E80F8F" w:rsidRDefault="00256252" w:rsidP="00276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KGŠM Banská Bystrica</w:t>
            </w:r>
          </w:p>
        </w:tc>
        <w:tc>
          <w:tcPr>
            <w:tcW w:w="1423" w:type="dxa"/>
          </w:tcPr>
          <w:p w:rsidR="00256252" w:rsidRPr="00E80F8F" w:rsidRDefault="00256252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256252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septima</w:t>
            </w:r>
          </w:p>
        </w:tc>
        <w:tc>
          <w:tcPr>
            <w:tcW w:w="3103" w:type="dxa"/>
          </w:tcPr>
          <w:p w:rsidR="00256252" w:rsidRPr="00E80F8F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Eliška Dušičková</w:t>
            </w:r>
          </w:p>
        </w:tc>
        <w:tc>
          <w:tcPr>
            <w:tcW w:w="4251" w:type="dxa"/>
          </w:tcPr>
          <w:p w:rsidR="00256252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Modlitba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Mardocheja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chvála za Božie činy</w:t>
            </w:r>
          </w:p>
        </w:tc>
      </w:tr>
      <w:tr w:rsidR="00256252" w:rsidRPr="00E80F8F" w:rsidTr="00276847">
        <w:tc>
          <w:tcPr>
            <w:tcW w:w="4258" w:type="dxa"/>
          </w:tcPr>
          <w:p w:rsidR="00256252" w:rsidRDefault="00256252" w:rsidP="0027684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KGŠM Banská Bystrica</w:t>
            </w:r>
          </w:p>
        </w:tc>
        <w:tc>
          <w:tcPr>
            <w:tcW w:w="1423" w:type="dxa"/>
          </w:tcPr>
          <w:p w:rsidR="00256252" w:rsidRPr="00E80F8F" w:rsidRDefault="00256252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dxa"/>
          </w:tcPr>
          <w:p w:rsidR="00256252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103" w:type="dxa"/>
          </w:tcPr>
          <w:p w:rsidR="00256252" w:rsidRPr="00E80F8F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Belková</w:t>
            </w:r>
            <w:proofErr w:type="spellEnd"/>
          </w:p>
        </w:tc>
        <w:tc>
          <w:tcPr>
            <w:tcW w:w="4251" w:type="dxa"/>
          </w:tcPr>
          <w:p w:rsidR="00256252" w:rsidRDefault="003E3029" w:rsidP="002768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Kristových stopách</w:t>
            </w:r>
          </w:p>
        </w:tc>
      </w:tr>
      <w:tr w:rsidR="00A66B6F" w:rsidRPr="00E80F8F" w:rsidTr="00CA414E">
        <w:tc>
          <w:tcPr>
            <w:tcW w:w="4258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Gymnázium Jozefa Gregora Tajovského Banská Bystrica</w:t>
            </w:r>
          </w:p>
        </w:tc>
        <w:tc>
          <w:tcPr>
            <w:tcW w:w="1423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072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4 SŠ</w:t>
            </w:r>
          </w:p>
        </w:tc>
        <w:tc>
          <w:tcPr>
            <w:tcW w:w="3103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Valéria Kuzminová</w:t>
            </w:r>
          </w:p>
        </w:tc>
        <w:tc>
          <w:tcPr>
            <w:tcW w:w="4251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Ester nepozvaná predstupuje pred kráľa</w:t>
            </w:r>
          </w:p>
        </w:tc>
      </w:tr>
      <w:tr w:rsidR="00A66B6F" w:rsidRPr="00E80F8F" w:rsidTr="00CA414E">
        <w:tc>
          <w:tcPr>
            <w:tcW w:w="4258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SOŠ technická Zvolen</w:t>
            </w:r>
          </w:p>
        </w:tc>
        <w:tc>
          <w:tcPr>
            <w:tcW w:w="1423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</w:p>
        </w:tc>
        <w:tc>
          <w:tcPr>
            <w:tcW w:w="1072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Sudárová</w:t>
            </w:r>
            <w:proofErr w:type="spellEnd"/>
          </w:p>
        </w:tc>
        <w:tc>
          <w:tcPr>
            <w:tcW w:w="4251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 pozýva kráľa na hostinu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Amanom</w:t>
            </w:r>
            <w:proofErr w:type="spellEnd"/>
          </w:p>
        </w:tc>
      </w:tr>
      <w:tr w:rsidR="00A66B6F" w:rsidRPr="00E80F8F" w:rsidTr="00CA414E">
        <w:tc>
          <w:tcPr>
            <w:tcW w:w="4258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SOŠ technická Zvolen</w:t>
            </w:r>
          </w:p>
        </w:tc>
        <w:tc>
          <w:tcPr>
            <w:tcW w:w="1423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VI. </w:t>
            </w:r>
          </w:p>
        </w:tc>
        <w:tc>
          <w:tcPr>
            <w:tcW w:w="1072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Gonda</w:t>
            </w:r>
            <w:proofErr w:type="spellEnd"/>
          </w:p>
        </w:tc>
        <w:tc>
          <w:tcPr>
            <w:tcW w:w="4251" w:type="dxa"/>
          </w:tcPr>
          <w:p w:rsidR="00A66B6F" w:rsidRPr="00E80F8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Kameň, čo stavitelia zavrhli</w:t>
            </w:r>
          </w:p>
        </w:tc>
      </w:tr>
      <w:tr w:rsidR="00406F59" w:rsidRPr="00E80F8F" w:rsidTr="009C6B1C">
        <w:tc>
          <w:tcPr>
            <w:tcW w:w="4258" w:type="dxa"/>
          </w:tcPr>
          <w:p w:rsidR="00406F59" w:rsidRPr="00A66B6F" w:rsidRDefault="00A66B6F" w:rsidP="00623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VII. kategória - 1</w:t>
            </w:r>
          </w:p>
        </w:tc>
        <w:tc>
          <w:tcPr>
            <w:tcW w:w="1423" w:type="dxa"/>
          </w:tcPr>
          <w:p w:rsidR="00406F59" w:rsidRPr="00E80F8F" w:rsidRDefault="00406F59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406F59" w:rsidRPr="00E80F8F" w:rsidRDefault="00406F59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406F59" w:rsidRPr="00E80F8F" w:rsidRDefault="00406F59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406F59" w:rsidRPr="00E80F8F" w:rsidRDefault="00406F59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B6F" w:rsidRPr="00E80F8F" w:rsidTr="00CA414E">
        <w:tc>
          <w:tcPr>
            <w:tcW w:w="4258" w:type="dxa"/>
          </w:tcPr>
          <w:p w:rsidR="00A66B6F" w:rsidRDefault="00A66B6F" w:rsidP="00CA41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SŠUP Zvolen</w:t>
            </w:r>
          </w:p>
        </w:tc>
        <w:tc>
          <w:tcPr>
            <w:tcW w:w="1423" w:type="dxa"/>
          </w:tcPr>
          <w:p w:rsidR="00A66B6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1072" w:type="dxa"/>
          </w:tcPr>
          <w:p w:rsidR="00A66B6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A66B6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Valentína Kristína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Kontošová</w:t>
            </w:r>
            <w:proofErr w:type="spellEnd"/>
          </w:p>
        </w:tc>
        <w:tc>
          <w:tcPr>
            <w:tcW w:w="4251" w:type="dxa"/>
          </w:tcPr>
          <w:p w:rsidR="00A66B6F" w:rsidRDefault="00A66B6F" w:rsidP="00CA4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Sila v nežnosti</w:t>
            </w:r>
          </w:p>
        </w:tc>
      </w:tr>
      <w:tr w:rsidR="00827C7B" w:rsidRPr="00E80F8F" w:rsidTr="00276847">
        <w:tc>
          <w:tcPr>
            <w:tcW w:w="4258" w:type="dxa"/>
          </w:tcPr>
          <w:p w:rsidR="00827C7B" w:rsidRPr="00A66B6F" w:rsidRDefault="00A66B6F" w:rsidP="00A66B6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VIII. kategória A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-</w:t>
            </w:r>
            <w:r w:rsidRPr="00A66B6F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5, VIII. kat.B-2</w:t>
            </w:r>
          </w:p>
        </w:tc>
        <w:tc>
          <w:tcPr>
            <w:tcW w:w="1423" w:type="dxa"/>
          </w:tcPr>
          <w:p w:rsidR="00827C7B" w:rsidRDefault="00827C7B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827C7B" w:rsidRDefault="00827C7B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827C7B" w:rsidRDefault="00827C7B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827C7B" w:rsidRDefault="00827C7B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AD0" w:rsidRPr="00E80F8F" w:rsidTr="00A45541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Adely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Ostrolúckej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Budča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VIII.A a-var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Patrícia Ďuricová</w:t>
            </w:r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ma sprevádza</w:t>
            </w:r>
          </w:p>
        </w:tc>
      </w:tr>
      <w:tr w:rsidR="00623AD0" w:rsidRPr="00E80F8F" w:rsidTr="00A45541">
        <w:tc>
          <w:tcPr>
            <w:tcW w:w="4258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Adely </w:t>
            </w:r>
            <w:proofErr w:type="spellStart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>Ostrolúckej</w:t>
            </w:r>
            <w:proofErr w:type="spellEnd"/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Budča</w:t>
            </w:r>
          </w:p>
        </w:tc>
        <w:tc>
          <w:tcPr>
            <w:tcW w:w="142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>VIII.A a-var</w:t>
            </w:r>
          </w:p>
        </w:tc>
        <w:tc>
          <w:tcPr>
            <w:tcW w:w="1072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Rebeka Kováčová</w:t>
            </w:r>
          </w:p>
        </w:tc>
        <w:tc>
          <w:tcPr>
            <w:tcW w:w="4251" w:type="dxa"/>
          </w:tcPr>
          <w:p w:rsidR="00623AD0" w:rsidRPr="00E80F8F" w:rsidRDefault="00623AD0" w:rsidP="00623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je môj Pán</w:t>
            </w:r>
          </w:p>
        </w:tc>
      </w:tr>
      <w:tr w:rsidR="00566E2F" w:rsidRPr="00E80F8F" w:rsidTr="00A66B6F">
        <w:trPr>
          <w:trHeight w:val="512"/>
        </w:trPr>
        <w:tc>
          <w:tcPr>
            <w:tcW w:w="4258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42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VIII.A </w:t>
            </w:r>
          </w:p>
        </w:tc>
        <w:tc>
          <w:tcPr>
            <w:tcW w:w="1072" w:type="dxa"/>
          </w:tcPr>
          <w:p w:rsidR="00566E2F" w:rsidRPr="00E80F8F" w:rsidRDefault="00A66B6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 a</w:t>
            </w:r>
          </w:p>
        </w:tc>
        <w:tc>
          <w:tcPr>
            <w:tcW w:w="3103" w:type="dxa"/>
          </w:tcPr>
          <w:p w:rsidR="00566E2F" w:rsidRPr="00E80F8F" w:rsidRDefault="00566E2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Greguš</w:t>
            </w:r>
          </w:p>
        </w:tc>
        <w:tc>
          <w:tcPr>
            <w:tcW w:w="4251" w:type="dxa"/>
          </w:tcPr>
          <w:p w:rsidR="00566E2F" w:rsidRPr="00E80F8F" w:rsidRDefault="00566E2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Dôvera v Pastiera</w:t>
            </w:r>
          </w:p>
        </w:tc>
      </w:tr>
      <w:tr w:rsidR="00566E2F" w:rsidRPr="00E80F8F" w:rsidTr="00F50468">
        <w:tc>
          <w:tcPr>
            <w:tcW w:w="4258" w:type="dxa"/>
          </w:tcPr>
          <w:p w:rsidR="00566E2F" w:rsidRPr="00E80F8F" w:rsidRDefault="00566E2F" w:rsidP="00F504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42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VIII.A </w:t>
            </w:r>
          </w:p>
        </w:tc>
        <w:tc>
          <w:tcPr>
            <w:tcW w:w="1072" w:type="dxa"/>
          </w:tcPr>
          <w:p w:rsidR="00566E2F" w:rsidRPr="00E80F8F" w:rsidRDefault="00566E2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</w:tcPr>
          <w:p w:rsidR="00566E2F" w:rsidRPr="00E80F8F" w:rsidRDefault="00566E2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Judita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Gašparová</w:t>
            </w:r>
            <w:proofErr w:type="spellEnd"/>
          </w:p>
        </w:tc>
        <w:tc>
          <w:tcPr>
            <w:tcW w:w="4251" w:type="dxa"/>
          </w:tcPr>
          <w:p w:rsidR="00566E2F" w:rsidRPr="00E80F8F" w:rsidRDefault="00566E2F" w:rsidP="00F504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Juditina odvaha</w:t>
            </w:r>
          </w:p>
        </w:tc>
      </w:tr>
      <w:tr w:rsidR="00566E2F" w:rsidRPr="00E80F8F" w:rsidTr="009C6B1C">
        <w:tc>
          <w:tcPr>
            <w:tcW w:w="4258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42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F8F">
              <w:rPr>
                <w:rFonts w:ascii="Times New Roman" w:hAnsi="Times New Roman" w:cs="Times New Roman"/>
                <w:sz w:val="24"/>
                <w:szCs w:val="24"/>
              </w:rPr>
              <w:t xml:space="preserve">VIII.A </w:t>
            </w:r>
          </w:p>
        </w:tc>
        <w:tc>
          <w:tcPr>
            <w:tcW w:w="1072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3</w:t>
            </w:r>
          </w:p>
        </w:tc>
        <w:tc>
          <w:tcPr>
            <w:tcW w:w="310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Babic</w:t>
            </w:r>
            <w:proofErr w:type="spellEnd"/>
          </w:p>
        </w:tc>
        <w:tc>
          <w:tcPr>
            <w:tcW w:w="4251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Esterina dôvera</w:t>
            </w:r>
          </w:p>
        </w:tc>
      </w:tr>
      <w:tr w:rsidR="00566E2F" w:rsidRPr="00E80F8F" w:rsidTr="009C6B1C">
        <w:tc>
          <w:tcPr>
            <w:tcW w:w="4258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42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VIII.B</w:t>
            </w:r>
          </w:p>
        </w:tc>
        <w:tc>
          <w:tcPr>
            <w:tcW w:w="1072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Kováč</w:t>
            </w:r>
          </w:p>
        </w:tc>
        <w:tc>
          <w:tcPr>
            <w:tcW w:w="4251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Odovzdanosť do Božích rúk</w:t>
            </w:r>
          </w:p>
        </w:tc>
      </w:tr>
      <w:tr w:rsidR="00566E2F" w:rsidRPr="00E80F8F" w:rsidTr="009C6B1C">
        <w:tc>
          <w:tcPr>
            <w:tcW w:w="4258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Pr="00E80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Zvolen</w:t>
            </w:r>
          </w:p>
        </w:tc>
        <w:tc>
          <w:tcPr>
            <w:tcW w:w="142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VIII.B</w:t>
            </w:r>
          </w:p>
        </w:tc>
        <w:tc>
          <w:tcPr>
            <w:tcW w:w="1072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TVP 2</w:t>
            </w:r>
          </w:p>
        </w:tc>
        <w:tc>
          <w:tcPr>
            <w:tcW w:w="3103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Michal Kubala</w:t>
            </w:r>
          </w:p>
        </w:tc>
        <w:tc>
          <w:tcPr>
            <w:tcW w:w="4251" w:type="dxa"/>
          </w:tcPr>
          <w:p w:rsidR="00566E2F" w:rsidRPr="00E80F8F" w:rsidRDefault="00566E2F" w:rsidP="00566E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Boh neopúšťa a podáva pomocnú ruku</w:t>
            </w:r>
          </w:p>
        </w:tc>
      </w:tr>
    </w:tbl>
    <w:p w:rsidR="00487954" w:rsidRDefault="00487954" w:rsidP="00A66B6F"/>
    <w:sectPr w:rsidR="00487954" w:rsidSect="00C7063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18" w:rsidRDefault="00B94C18" w:rsidP="001F72A3">
      <w:pPr>
        <w:spacing w:after="0" w:line="240" w:lineRule="auto"/>
      </w:pPr>
      <w:r>
        <w:separator/>
      </w:r>
    </w:p>
  </w:endnote>
  <w:endnote w:type="continuationSeparator" w:id="0">
    <w:p w:rsidR="00B94C18" w:rsidRDefault="00B94C18" w:rsidP="001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18" w:rsidRDefault="00B94C18" w:rsidP="001F72A3">
      <w:pPr>
        <w:spacing w:after="0" w:line="240" w:lineRule="auto"/>
      </w:pPr>
      <w:r>
        <w:separator/>
      </w:r>
    </w:p>
  </w:footnote>
  <w:footnote w:type="continuationSeparator" w:id="0">
    <w:p w:rsidR="00B94C18" w:rsidRDefault="00B94C18" w:rsidP="001F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41" w:rsidRDefault="00A45541">
    <w:pPr>
      <w:pStyle w:val="Hlavika"/>
    </w:pPr>
  </w:p>
  <w:tbl>
    <w:tblPr>
      <w:tblStyle w:val="Mriekatabuky"/>
      <w:tblW w:w="14107" w:type="dxa"/>
      <w:tblLook w:val="04A0" w:firstRow="1" w:lastRow="0" w:firstColumn="1" w:lastColumn="0" w:noHBand="0" w:noVBand="1"/>
    </w:tblPr>
    <w:tblGrid>
      <w:gridCol w:w="4258"/>
      <w:gridCol w:w="1423"/>
      <w:gridCol w:w="1072"/>
      <w:gridCol w:w="3103"/>
      <w:gridCol w:w="4251"/>
    </w:tblGrid>
    <w:tr w:rsidR="00A45541" w:rsidRPr="00C70637" w:rsidTr="009C6B1C">
      <w:tc>
        <w:tcPr>
          <w:tcW w:w="4258" w:type="dxa"/>
          <w:shd w:val="clear" w:color="auto" w:fill="A8D08D" w:themeFill="accent6" w:themeFillTint="99"/>
        </w:tcPr>
        <w:p w:rsidR="00A45541" w:rsidRPr="00C70637" w:rsidRDefault="00A45541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školy</w:t>
          </w:r>
        </w:p>
      </w:tc>
      <w:tc>
        <w:tcPr>
          <w:tcW w:w="1423" w:type="dxa"/>
          <w:shd w:val="clear" w:color="auto" w:fill="A8D08D" w:themeFill="accent6" w:themeFillTint="99"/>
        </w:tcPr>
        <w:p w:rsidR="00A45541" w:rsidRPr="00C70637" w:rsidRDefault="00A45541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 xml:space="preserve">Kategória </w:t>
          </w:r>
        </w:p>
      </w:tc>
      <w:tc>
        <w:tcPr>
          <w:tcW w:w="1072" w:type="dxa"/>
          <w:shd w:val="clear" w:color="auto" w:fill="A8D08D" w:themeFill="accent6" w:themeFillTint="99"/>
        </w:tcPr>
        <w:p w:rsidR="00A45541" w:rsidRPr="00C70637" w:rsidRDefault="00A45541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Ročník</w:t>
          </w:r>
        </w:p>
      </w:tc>
      <w:tc>
        <w:tcPr>
          <w:tcW w:w="3103" w:type="dxa"/>
          <w:shd w:val="clear" w:color="auto" w:fill="A8D08D" w:themeFill="accent6" w:themeFillTint="99"/>
        </w:tcPr>
        <w:p w:rsidR="00A45541" w:rsidRPr="00C70637" w:rsidRDefault="00A45541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Meno</w:t>
          </w:r>
        </w:p>
      </w:tc>
      <w:tc>
        <w:tcPr>
          <w:tcW w:w="4251" w:type="dxa"/>
          <w:shd w:val="clear" w:color="auto" w:fill="A8D08D" w:themeFill="accent6" w:themeFillTint="99"/>
        </w:tcPr>
        <w:p w:rsidR="00A45541" w:rsidRPr="00C70637" w:rsidRDefault="00A45541" w:rsidP="001F72A3">
          <w:pPr>
            <w:spacing w:line="24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70637">
            <w:rPr>
              <w:rFonts w:ascii="Times New Roman" w:hAnsi="Times New Roman" w:cs="Times New Roman"/>
              <w:b/>
              <w:sz w:val="28"/>
              <w:szCs w:val="28"/>
            </w:rPr>
            <w:t>Názov práce</w:t>
          </w:r>
        </w:p>
      </w:tc>
    </w:tr>
  </w:tbl>
  <w:p w:rsidR="00A45541" w:rsidRDefault="00A45541">
    <w:pPr>
      <w:pStyle w:val="Hlavika"/>
    </w:pPr>
  </w:p>
  <w:p w:rsidR="00A45541" w:rsidRDefault="00A455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FC7"/>
    <w:multiLevelType w:val="hybridMultilevel"/>
    <w:tmpl w:val="FE5243F6"/>
    <w:lvl w:ilvl="0" w:tplc="FB7A1F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F"/>
    <w:rsid w:val="000057C2"/>
    <w:rsid w:val="00054B57"/>
    <w:rsid w:val="000C2B7C"/>
    <w:rsid w:val="00112D21"/>
    <w:rsid w:val="001301AA"/>
    <w:rsid w:val="00157411"/>
    <w:rsid w:val="00162402"/>
    <w:rsid w:val="00191252"/>
    <w:rsid w:val="001A3600"/>
    <w:rsid w:val="001D24AB"/>
    <w:rsid w:val="001F72A3"/>
    <w:rsid w:val="00211B85"/>
    <w:rsid w:val="002458FA"/>
    <w:rsid w:val="002462D1"/>
    <w:rsid w:val="00256252"/>
    <w:rsid w:val="002E05D9"/>
    <w:rsid w:val="00340878"/>
    <w:rsid w:val="0034416D"/>
    <w:rsid w:val="00397E58"/>
    <w:rsid w:val="003A46F6"/>
    <w:rsid w:val="003E3029"/>
    <w:rsid w:val="00406F59"/>
    <w:rsid w:val="00414879"/>
    <w:rsid w:val="00425F55"/>
    <w:rsid w:val="00466C5F"/>
    <w:rsid w:val="00487954"/>
    <w:rsid w:val="004A58C0"/>
    <w:rsid w:val="004D25BE"/>
    <w:rsid w:val="004F779A"/>
    <w:rsid w:val="005015E6"/>
    <w:rsid w:val="00511717"/>
    <w:rsid w:val="00515489"/>
    <w:rsid w:val="00515607"/>
    <w:rsid w:val="00532004"/>
    <w:rsid w:val="0054008B"/>
    <w:rsid w:val="00560620"/>
    <w:rsid w:val="00566E2F"/>
    <w:rsid w:val="005B0CF8"/>
    <w:rsid w:val="005C355E"/>
    <w:rsid w:val="005C7F6E"/>
    <w:rsid w:val="00623AD0"/>
    <w:rsid w:val="00651D0A"/>
    <w:rsid w:val="00696D38"/>
    <w:rsid w:val="00730F05"/>
    <w:rsid w:val="007465BF"/>
    <w:rsid w:val="0077472A"/>
    <w:rsid w:val="007A6146"/>
    <w:rsid w:val="007A7032"/>
    <w:rsid w:val="007B57D3"/>
    <w:rsid w:val="007C660B"/>
    <w:rsid w:val="007C6846"/>
    <w:rsid w:val="007C7E46"/>
    <w:rsid w:val="007F298B"/>
    <w:rsid w:val="00827C7B"/>
    <w:rsid w:val="00842236"/>
    <w:rsid w:val="0095132F"/>
    <w:rsid w:val="009706E6"/>
    <w:rsid w:val="009720FB"/>
    <w:rsid w:val="009C6B1C"/>
    <w:rsid w:val="00A45541"/>
    <w:rsid w:val="00A66B6F"/>
    <w:rsid w:val="00AC4826"/>
    <w:rsid w:val="00AE76C0"/>
    <w:rsid w:val="00B10B0F"/>
    <w:rsid w:val="00B43EA6"/>
    <w:rsid w:val="00B62093"/>
    <w:rsid w:val="00B850F8"/>
    <w:rsid w:val="00B94C18"/>
    <w:rsid w:val="00BD645B"/>
    <w:rsid w:val="00C70637"/>
    <w:rsid w:val="00C736E9"/>
    <w:rsid w:val="00C74B01"/>
    <w:rsid w:val="00C77A01"/>
    <w:rsid w:val="00CB1BAE"/>
    <w:rsid w:val="00CB4D32"/>
    <w:rsid w:val="00CB776E"/>
    <w:rsid w:val="00CD43A0"/>
    <w:rsid w:val="00D42F17"/>
    <w:rsid w:val="00D70C57"/>
    <w:rsid w:val="00D946A6"/>
    <w:rsid w:val="00DC27A6"/>
    <w:rsid w:val="00DF341F"/>
    <w:rsid w:val="00E7208B"/>
    <w:rsid w:val="00E80E3D"/>
    <w:rsid w:val="00E80F8F"/>
    <w:rsid w:val="00EA1D9D"/>
    <w:rsid w:val="00F04CFB"/>
    <w:rsid w:val="00F07263"/>
    <w:rsid w:val="00F46DC0"/>
    <w:rsid w:val="00F9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1737"/>
  <w15:chartTrackingRefBased/>
  <w15:docId w15:val="{549EF4DD-8F6A-4C46-B004-095ABCD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B57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7B5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00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72A3"/>
  </w:style>
  <w:style w:type="paragraph" w:styleId="Pta">
    <w:name w:val="footer"/>
    <w:basedOn w:val="Normlny"/>
    <w:link w:val="PtaChar"/>
    <w:uiPriority w:val="99"/>
    <w:unhideWhenUsed/>
    <w:rsid w:val="001F7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72A3"/>
  </w:style>
  <w:style w:type="character" w:customStyle="1" w:styleId="Nadpis1Char">
    <w:name w:val="Nadpis 1 Char"/>
    <w:basedOn w:val="Predvolenpsmoodseku"/>
    <w:link w:val="Nadpis1"/>
    <w:uiPriority w:val="9"/>
    <w:rsid w:val="007B57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oriadka">
    <w:name w:val="line number"/>
    <w:basedOn w:val="Predvolenpsmoodseku"/>
    <w:uiPriority w:val="99"/>
    <w:semiHidden/>
    <w:unhideWhenUsed/>
    <w:rsid w:val="007B57D3"/>
  </w:style>
  <w:style w:type="paragraph" w:styleId="Odsekzoznamu">
    <w:name w:val="List Paragraph"/>
    <w:basedOn w:val="Normlny"/>
    <w:uiPriority w:val="34"/>
    <w:qFormat/>
    <w:rsid w:val="007B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04B2-A122-40B3-A292-BD09351F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cp:lastPrinted>2022-04-13T12:42:00Z</cp:lastPrinted>
  <dcterms:created xsi:type="dcterms:W3CDTF">2023-05-22T09:43:00Z</dcterms:created>
  <dcterms:modified xsi:type="dcterms:W3CDTF">2023-05-22T09:43:00Z</dcterms:modified>
</cp:coreProperties>
</file>