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69" w:rsidRPr="00B21BCF" w:rsidRDefault="00034A69" w:rsidP="00034A69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B21BCF">
        <w:rPr>
          <w:rFonts w:ascii="Arial" w:hAnsi="Arial" w:cs="Arial"/>
          <w:b/>
          <w:sz w:val="24"/>
          <w:szCs w:val="24"/>
        </w:rPr>
        <w:t>Biblia očami detí 2021/2022 – diecézne kolo – Banskobystrická diecéza</w:t>
      </w:r>
    </w:p>
    <w:tbl>
      <w:tblPr>
        <w:tblStyle w:val="Mriekatabuky"/>
        <w:tblW w:w="13745" w:type="dxa"/>
        <w:tblLook w:val="04A0" w:firstRow="1" w:lastRow="0" w:firstColumn="1" w:lastColumn="0" w:noHBand="0" w:noVBand="1"/>
      </w:tblPr>
      <w:tblGrid>
        <w:gridCol w:w="7508"/>
        <w:gridCol w:w="3260"/>
        <w:gridCol w:w="2977"/>
      </w:tblGrid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2. kategória – názov školy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sv. Dominika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Savia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M.M.Hodžu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1732/9, 960 01 Zvolen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Ema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Magyariczová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Piaristická SŠ F. Hanáka, Ul. A Hlinku 44, 971 01 Prievidza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Lucka Vlčková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 MŠ Štefana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 Nám. Š.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23, 974 01 BB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Terézia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Budayová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3. kategória – názov školy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sv. Dominika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Savia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M.M.Hodžu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1732/9, 960 01 Zvolen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Lucia Vojteková 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Andreja Kmeťa, Ul.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M.R.Štefánika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34, 934 01 Levice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Šimon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Jašek</w:t>
            </w:r>
            <w:proofErr w:type="spellEnd"/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ZŠ sv. Alžbety, Školská 15, 968 01 Nová Baňa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Viktória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Sedliaková</w:t>
            </w:r>
            <w:proofErr w:type="spellEnd"/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4. kategória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Piaristická SŠ F. Hanáka, Ul. A Hlinku 44, 971 01 Prievidza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Hannah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Mihálová</w:t>
            </w:r>
            <w:proofErr w:type="spellEnd"/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sv. Dominika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Savia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M.M.Hodžu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1732/9, 960 01 Zvolen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Helena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Janiczeková</w:t>
            </w:r>
            <w:proofErr w:type="spellEnd"/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 MŠ Štefana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 Nám. Š.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23, 974 01 BB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Lucia Kapustová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5. kategória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sv. Dominika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Savia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M.M.Hodžu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1732/9, 960 01 Zvolen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Tomáš Mojžiš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sv. Dominika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Savia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M.M.Hodžu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1732/9, 960 01 Zvolen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Izabela Antalová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ZŠ, </w:t>
            </w:r>
            <w:r w:rsidRPr="00B21BC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Námestie A. H. Škultétyho 9, 990 01</w:t>
            </w:r>
            <w:r w:rsidRPr="00B21BCF">
              <w:rPr>
                <w:rFonts w:ascii="Arial" w:hAnsi="Arial" w:cs="Arial"/>
                <w:sz w:val="24"/>
                <w:szCs w:val="24"/>
              </w:rPr>
              <w:t xml:space="preserve"> Veľký Krtíš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Lucia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Bányayová</w:t>
            </w:r>
            <w:proofErr w:type="spellEnd"/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6. kategória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GJGT, Tajovského 25, 974 01 Banská Bystrica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Valéria Kuzminová 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Gymnázium Ľudovíta Štúra, Hronská 1467/3, 960 49  Zvolen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Daniela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Beláková</w:t>
            </w:r>
            <w:proofErr w:type="spellEnd"/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KGŠM, J. M. Hurbana 9, 974 01 Banská Bystrica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Eliška Dušičková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7. kategória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Súkromná škola umeleckého priemyslu,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Môťovská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cesta 8164, 960 01 Zvolen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Mária Kováčová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8A</w:t>
            </w:r>
            <w:r w:rsidRPr="00B21BCF">
              <w:rPr>
                <w:rFonts w:ascii="Arial" w:hAnsi="Arial" w:cs="Arial"/>
                <w:b/>
                <w:sz w:val="24"/>
                <w:szCs w:val="24"/>
              </w:rPr>
              <w:t>. kategória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Špeciálna ZŠ, Sokolská 111, 960 01 Zvolen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Alex Oláh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Špeciálna ZŠ, Sokolská 111, 960 01 Zvolen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Sofia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Nigrinová</w:t>
            </w:r>
            <w:proofErr w:type="spellEnd"/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034A69" w:rsidRPr="00B21BCF" w:rsidTr="001F3EDE">
        <w:tc>
          <w:tcPr>
            <w:tcW w:w="7508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Špeciálna ZŠ, Sokolská 111, 960 01 Zvolen</w:t>
            </w:r>
          </w:p>
        </w:tc>
        <w:tc>
          <w:tcPr>
            <w:tcW w:w="3260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Daniel Greguš</w:t>
            </w:r>
          </w:p>
        </w:tc>
        <w:tc>
          <w:tcPr>
            <w:tcW w:w="2977" w:type="dxa"/>
          </w:tcPr>
          <w:p w:rsidR="00034A69" w:rsidRPr="00B21BCF" w:rsidRDefault="00034A69" w:rsidP="001F3EDE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</w:tbl>
    <w:p w:rsidR="00034A69" w:rsidRPr="00B21BCF" w:rsidRDefault="00034A69" w:rsidP="00034A6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87954" w:rsidRDefault="00487954"/>
    <w:sectPr w:rsidR="00487954" w:rsidSect="00A412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69"/>
    <w:rsid w:val="00034A69"/>
    <w:rsid w:val="00487954"/>
    <w:rsid w:val="0058787A"/>
    <w:rsid w:val="00B1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8E0D3-1CC5-45D9-99B1-749B8B54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4A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3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2022-04-22T08:11:00Z</dcterms:created>
  <dcterms:modified xsi:type="dcterms:W3CDTF">2022-04-22T08:11:00Z</dcterms:modified>
</cp:coreProperties>
</file>